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50" w:type="dxa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  <w:gridCol w:w="2670"/>
      </w:tblGrid>
      <w:tr w:rsidR="00A51071" w14:paraId="1C9E5227" w14:textId="77777777" w:rsidTr="00A51071">
        <w:trPr>
          <w:trHeight w:val="1801"/>
        </w:trPr>
        <w:tc>
          <w:tcPr>
            <w:tcW w:w="2670" w:type="dxa"/>
          </w:tcPr>
          <w:p w14:paraId="14218D25" w14:textId="120E6A0C" w:rsidR="00A51071" w:rsidRDefault="00A51071"/>
        </w:tc>
        <w:tc>
          <w:tcPr>
            <w:tcW w:w="2670" w:type="dxa"/>
          </w:tcPr>
          <w:p w14:paraId="66308AF2" w14:textId="6E537C41" w:rsidR="00A51071" w:rsidRDefault="00A5107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456069" wp14:editId="28B40AB0">
                  <wp:simplePos x="0" y="0"/>
                  <wp:positionH relativeFrom="column">
                    <wp:posOffset>-1167130</wp:posOffset>
                  </wp:positionH>
                  <wp:positionV relativeFrom="paragraph">
                    <wp:posOffset>-396240</wp:posOffset>
                  </wp:positionV>
                  <wp:extent cx="2189024" cy="1438275"/>
                  <wp:effectExtent l="0" t="0" r="1905" b="0"/>
                  <wp:wrapNone/>
                  <wp:docPr id="1" name="Picture 1" descr="kissclipart-summer-camp-clipart-summer-camp-clip-art-0499e63c4e55a0a0 –  Embracing Abilities In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sclipart-summer-camp-clipart-summer-camp-clip-art-0499e63c4e55a0a0 –  Embracing Abilities In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024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</w:tcPr>
          <w:p w14:paraId="6F4F6331" w14:textId="7156BE1E" w:rsidR="00A51071" w:rsidRPr="00A246B3" w:rsidRDefault="00C46C02">
            <w:pPr>
              <w:rPr>
                <w:b/>
                <w:bCs/>
                <w:color w:val="B1059D"/>
              </w:rPr>
            </w:pPr>
            <w:r w:rsidRPr="00A246B3">
              <w:rPr>
                <w:b/>
                <w:bCs/>
                <w:color w:val="B1059D"/>
              </w:rPr>
              <w:t>Please keep in mind that all summer programs and field trips are subject to change at any time due to inclement weather, bus problems, staffing, or safety concerns.</w:t>
            </w:r>
          </w:p>
        </w:tc>
        <w:tc>
          <w:tcPr>
            <w:tcW w:w="2670" w:type="dxa"/>
          </w:tcPr>
          <w:p w14:paraId="7D6FE72F" w14:textId="77777777" w:rsidR="00A51071" w:rsidRDefault="00E05A5A">
            <w:r>
              <w:t>KEY</w:t>
            </w:r>
          </w:p>
          <w:p w14:paraId="26BC12D4" w14:textId="4F63395A" w:rsidR="00E05A5A" w:rsidRPr="00FF144D" w:rsidRDefault="00E05A5A">
            <w:pPr>
              <w:rPr>
                <w:color w:val="0070C0"/>
              </w:rPr>
            </w:pPr>
            <w:r w:rsidRPr="00FF144D">
              <w:rPr>
                <w:color w:val="0070C0"/>
              </w:rPr>
              <w:t>BLUE: Pool.</w:t>
            </w:r>
          </w:p>
          <w:p w14:paraId="26B1330C" w14:textId="77777777" w:rsidR="00E05A5A" w:rsidRPr="00FF144D" w:rsidRDefault="00E05A5A">
            <w:pPr>
              <w:rPr>
                <w:color w:val="00B050"/>
              </w:rPr>
            </w:pPr>
            <w:r w:rsidRPr="00FF144D">
              <w:rPr>
                <w:color w:val="00B050"/>
              </w:rPr>
              <w:t xml:space="preserve">GREEN/ TTSG: Tony </w:t>
            </w:r>
            <w:proofErr w:type="gramStart"/>
            <w:r w:rsidRPr="00FF144D">
              <w:rPr>
                <w:color w:val="00B050"/>
              </w:rPr>
              <w:t>The</w:t>
            </w:r>
            <w:proofErr w:type="gramEnd"/>
            <w:r w:rsidRPr="00FF144D">
              <w:rPr>
                <w:color w:val="00B050"/>
              </w:rPr>
              <w:t xml:space="preserve"> Science Guy </w:t>
            </w:r>
          </w:p>
          <w:p w14:paraId="539D439D" w14:textId="485018E7" w:rsidR="00FF144D" w:rsidRPr="00E05A5A" w:rsidRDefault="00FF144D">
            <w:r w:rsidRPr="00FF144D">
              <w:rPr>
                <w:color w:val="7030A0"/>
              </w:rPr>
              <w:t>PURPLE: In house</w:t>
            </w:r>
          </w:p>
        </w:tc>
        <w:tc>
          <w:tcPr>
            <w:tcW w:w="2670" w:type="dxa"/>
          </w:tcPr>
          <w:p w14:paraId="5337BEC4" w14:textId="7F0D6764" w:rsidR="00A51071" w:rsidRDefault="00A5107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4472D8" wp14:editId="0B6DE1ED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69850</wp:posOffset>
                  </wp:positionV>
                  <wp:extent cx="1123950" cy="1037211"/>
                  <wp:effectExtent l="0" t="0" r="0" b="0"/>
                  <wp:wrapTight wrapText="bothSides">
                    <wp:wrapPolygon edited="0">
                      <wp:start x="8054" y="0"/>
                      <wp:lineTo x="5492" y="1190"/>
                      <wp:lineTo x="1464" y="5159"/>
                      <wp:lineTo x="1464" y="12698"/>
                      <wp:lineTo x="0" y="17063"/>
                      <wp:lineTo x="0" y="20238"/>
                      <wp:lineTo x="732" y="21031"/>
                      <wp:lineTo x="21234" y="21031"/>
                      <wp:lineTo x="21234" y="5159"/>
                      <wp:lineTo x="17573" y="1190"/>
                      <wp:lineTo x="15010" y="0"/>
                      <wp:lineTo x="8054" y="0"/>
                    </wp:wrapPolygon>
                  </wp:wrapTight>
                  <wp:docPr id="3" name="Picture 2" descr="June 2024 1-Week Course | Agawam Aut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ne 2024 1-Week Course | Agawam Aut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1071" w14:paraId="10F7D0FB" w14:textId="77777777" w:rsidTr="00A51071">
        <w:trPr>
          <w:trHeight w:val="1701"/>
        </w:trPr>
        <w:tc>
          <w:tcPr>
            <w:tcW w:w="2670" w:type="dxa"/>
          </w:tcPr>
          <w:p w14:paraId="00C259B2" w14:textId="4BEC5761" w:rsidR="00A51071" w:rsidRDefault="00A51071">
            <w:r>
              <w:t>3.</w:t>
            </w:r>
          </w:p>
        </w:tc>
        <w:tc>
          <w:tcPr>
            <w:tcW w:w="2670" w:type="dxa"/>
          </w:tcPr>
          <w:p w14:paraId="3AF7A5A1" w14:textId="063DF9EA" w:rsidR="00A51071" w:rsidRDefault="00A51071">
            <w:r>
              <w:t>4.</w:t>
            </w:r>
          </w:p>
        </w:tc>
        <w:tc>
          <w:tcPr>
            <w:tcW w:w="2670" w:type="dxa"/>
          </w:tcPr>
          <w:p w14:paraId="4999F285" w14:textId="03B29D55" w:rsidR="00A51071" w:rsidRDefault="00A51071">
            <w:r>
              <w:t>5.</w:t>
            </w:r>
          </w:p>
        </w:tc>
        <w:tc>
          <w:tcPr>
            <w:tcW w:w="2670" w:type="dxa"/>
          </w:tcPr>
          <w:p w14:paraId="31F9C63D" w14:textId="20A5DAAD" w:rsidR="00A51071" w:rsidRDefault="00A51071">
            <w:r>
              <w:t>6.</w:t>
            </w:r>
          </w:p>
        </w:tc>
        <w:tc>
          <w:tcPr>
            <w:tcW w:w="2670" w:type="dxa"/>
          </w:tcPr>
          <w:p w14:paraId="5636D78B" w14:textId="6E6787AF" w:rsidR="00A51071" w:rsidRDefault="00A51071">
            <w:r>
              <w:t>7.</w:t>
            </w:r>
          </w:p>
        </w:tc>
      </w:tr>
      <w:tr w:rsidR="00A51071" w14:paraId="301AF52E" w14:textId="77777777" w:rsidTr="00A51071">
        <w:trPr>
          <w:trHeight w:val="1801"/>
        </w:trPr>
        <w:tc>
          <w:tcPr>
            <w:tcW w:w="2670" w:type="dxa"/>
          </w:tcPr>
          <w:p w14:paraId="6C0D6C3C" w14:textId="1F2CE0D8" w:rsidR="00A51071" w:rsidRDefault="00C244C4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FE90C4" wp14:editId="3F5349B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40640</wp:posOffset>
                  </wp:positionV>
                  <wp:extent cx="1086127" cy="1028700"/>
                  <wp:effectExtent l="0" t="0" r="0" b="0"/>
                  <wp:wrapNone/>
                  <wp:docPr id="1301415818" name="Picture 1301415818" descr="9,700+ Summer Reading Stock Illustrations, Royalty-Free Vector Graphics &amp; Clip  Art - iStock | Kids summer reading, Summer book, Su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,700+ Summer Reading Stock Illustrations, Royalty-Free Vector Graphics &amp; Clip  Art - iStock | Kids summer reading, Summer book, Su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127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071">
              <w:t>10.</w:t>
            </w:r>
          </w:p>
          <w:p w14:paraId="0E18ECBA" w14:textId="09E7DD99" w:rsidR="00C244C4" w:rsidRDefault="00C244C4"/>
        </w:tc>
        <w:tc>
          <w:tcPr>
            <w:tcW w:w="2670" w:type="dxa"/>
          </w:tcPr>
          <w:p w14:paraId="6D3E503E" w14:textId="1EE98020" w:rsidR="00A51071" w:rsidRDefault="00A51071">
            <w:r>
              <w:t>11.</w:t>
            </w:r>
          </w:p>
        </w:tc>
        <w:tc>
          <w:tcPr>
            <w:tcW w:w="2670" w:type="dxa"/>
          </w:tcPr>
          <w:p w14:paraId="0A994EF7" w14:textId="1EF32514" w:rsidR="00A51071" w:rsidRDefault="00A51071">
            <w:r>
              <w:t>12.</w:t>
            </w:r>
          </w:p>
        </w:tc>
        <w:tc>
          <w:tcPr>
            <w:tcW w:w="2670" w:type="dxa"/>
          </w:tcPr>
          <w:p w14:paraId="367717B2" w14:textId="40C1336D" w:rsidR="00A51071" w:rsidRDefault="00A51071">
            <w:r>
              <w:t>13.</w:t>
            </w:r>
          </w:p>
        </w:tc>
        <w:tc>
          <w:tcPr>
            <w:tcW w:w="2670" w:type="dxa"/>
          </w:tcPr>
          <w:p w14:paraId="11D4E9D3" w14:textId="0D036713" w:rsidR="00A51071" w:rsidRDefault="00A51071">
            <w:r>
              <w:t>14.</w:t>
            </w:r>
          </w:p>
        </w:tc>
      </w:tr>
      <w:tr w:rsidR="00A51071" w14:paraId="77497673" w14:textId="77777777" w:rsidTr="00A51071">
        <w:trPr>
          <w:trHeight w:val="1701"/>
        </w:trPr>
        <w:tc>
          <w:tcPr>
            <w:tcW w:w="2670" w:type="dxa"/>
          </w:tcPr>
          <w:p w14:paraId="2880731F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17.</w:t>
            </w:r>
          </w:p>
          <w:p w14:paraId="1D465CDA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First Day of Summer Camp</w:t>
            </w:r>
          </w:p>
          <w:p w14:paraId="62162535" w14:textId="77777777" w:rsidR="00A246B3" w:rsidRPr="006E587D" w:rsidRDefault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</w:t>
            </w:r>
          </w:p>
          <w:p w14:paraId="5943A915" w14:textId="77777777" w:rsidR="00A246B3" w:rsidRPr="006E587D" w:rsidRDefault="00A246B3">
            <w:pPr>
              <w:rPr>
                <w:color w:val="4472C4" w:themeColor="accent1"/>
                <w:sz w:val="20"/>
                <w:szCs w:val="20"/>
              </w:rPr>
            </w:pPr>
          </w:p>
          <w:p w14:paraId="153CC207" w14:textId="2A306D16" w:rsidR="00A246B3" w:rsidRPr="006E587D" w:rsidRDefault="00A246B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34A49B0A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18.</w:t>
            </w:r>
          </w:p>
          <w:p w14:paraId="29DC8DE0" w14:textId="77777777" w:rsidR="00A246B3" w:rsidRDefault="00A246B3" w:rsidP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56EC31A0" w14:textId="0A6018A1" w:rsidR="00A246B3" w:rsidRPr="006E587D" w:rsidRDefault="00A246B3" w:rsidP="00FF144D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0002D5FC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19.</w:t>
            </w:r>
          </w:p>
          <w:p w14:paraId="3F072A1A" w14:textId="77777777" w:rsidR="00A246B3" w:rsidRDefault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</w:t>
            </w:r>
          </w:p>
          <w:p w14:paraId="22BF7253" w14:textId="77777777" w:rsidR="00FF144D" w:rsidRPr="002D4C48" w:rsidRDefault="00FF144D">
            <w:pPr>
              <w:rPr>
                <w:color w:val="7030A0"/>
                <w:sz w:val="20"/>
                <w:szCs w:val="20"/>
              </w:rPr>
            </w:pPr>
            <w:r w:rsidRPr="002D4C48">
              <w:rPr>
                <w:color w:val="7030A0"/>
                <w:sz w:val="20"/>
                <w:szCs w:val="20"/>
              </w:rPr>
              <w:t>Kids Nature Puppet Show</w:t>
            </w:r>
          </w:p>
          <w:p w14:paraId="3E38B1F9" w14:textId="19FD6C4C" w:rsidR="00F225D6" w:rsidRPr="006E587D" w:rsidRDefault="00F225D6">
            <w:pPr>
              <w:rPr>
                <w:sz w:val="20"/>
                <w:szCs w:val="20"/>
              </w:rPr>
            </w:pPr>
            <w:r w:rsidRPr="002D4C48">
              <w:rPr>
                <w:color w:val="7030A0"/>
                <w:sz w:val="20"/>
                <w:szCs w:val="20"/>
              </w:rPr>
              <w:t>10:15am</w:t>
            </w:r>
          </w:p>
        </w:tc>
        <w:tc>
          <w:tcPr>
            <w:tcW w:w="2670" w:type="dxa"/>
          </w:tcPr>
          <w:p w14:paraId="67C2A81D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20.</w:t>
            </w:r>
          </w:p>
          <w:p w14:paraId="31B840F8" w14:textId="77777777" w:rsidR="00A246B3" w:rsidRPr="006E587D" w:rsidRDefault="00A246B3" w:rsidP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2010780C" w14:textId="30336E0D" w:rsidR="00A246B3" w:rsidRPr="006E587D" w:rsidRDefault="00A246B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7BBCF151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21.</w:t>
            </w:r>
          </w:p>
          <w:p w14:paraId="1A829F8C" w14:textId="77777777" w:rsidR="00A246B3" w:rsidRPr="006E587D" w:rsidRDefault="00A246B3" w:rsidP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32DA2EFD" w14:textId="7F75A5D7" w:rsidR="00A246B3" w:rsidRPr="006E587D" w:rsidRDefault="00A246B3">
            <w:pPr>
              <w:rPr>
                <w:sz w:val="20"/>
                <w:szCs w:val="20"/>
              </w:rPr>
            </w:pPr>
          </w:p>
        </w:tc>
      </w:tr>
      <w:tr w:rsidR="00A51071" w14:paraId="2B5C93F0" w14:textId="77777777" w:rsidTr="00A51071">
        <w:trPr>
          <w:trHeight w:val="1801"/>
        </w:trPr>
        <w:tc>
          <w:tcPr>
            <w:tcW w:w="2670" w:type="dxa"/>
          </w:tcPr>
          <w:p w14:paraId="176DFC04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24.</w:t>
            </w:r>
          </w:p>
          <w:p w14:paraId="12E496EA" w14:textId="73893BCA" w:rsidR="00F86A74" w:rsidRPr="006E587D" w:rsidRDefault="00FE28A5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B/C</w:t>
            </w:r>
          </w:p>
          <w:p w14:paraId="7195D9C1" w14:textId="15621A85" w:rsidR="00FE28A5" w:rsidRPr="006E587D" w:rsidRDefault="00FE28A5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SAC A Field Trip</w:t>
            </w:r>
            <w:r w:rsidR="00A246B3" w:rsidRPr="006E587D">
              <w:rPr>
                <w:sz w:val="20"/>
                <w:szCs w:val="20"/>
              </w:rPr>
              <w:t xml:space="preserve"> Reston Zoo</w:t>
            </w:r>
          </w:p>
          <w:p w14:paraId="0A579C14" w14:textId="77777777" w:rsidR="00FE28A5" w:rsidRPr="00FF144D" w:rsidRDefault="00FE28A5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7771D758" w14:textId="45D6215F" w:rsidR="00FE28A5" w:rsidRPr="00FF144D" w:rsidRDefault="00FE28A5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04338F8D" w14:textId="4B3FE820" w:rsidR="00FE28A5" w:rsidRPr="00FF144D" w:rsidRDefault="00FE28A5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5852121C" w14:textId="2C3E9AC2" w:rsidR="00FE28A5" w:rsidRPr="006E587D" w:rsidRDefault="00FE28A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431773D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25.</w:t>
            </w:r>
          </w:p>
          <w:p w14:paraId="265218B8" w14:textId="77777777" w:rsidR="00FE28A5" w:rsidRPr="006E587D" w:rsidRDefault="00FE28A5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40529517" w14:textId="77777777" w:rsidR="00FE28A5" w:rsidRDefault="00FE28A5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A Field Trip</w:t>
            </w:r>
            <w:r w:rsidR="00A246B3" w:rsidRPr="006E587D">
              <w:rPr>
                <w:sz w:val="20"/>
                <w:szCs w:val="20"/>
              </w:rPr>
              <w:t xml:space="preserve"> Reston Zoo</w:t>
            </w:r>
          </w:p>
          <w:p w14:paraId="3B2E7104" w14:textId="7E3B4B8D" w:rsidR="00944E79" w:rsidRDefault="00944E79" w:rsidP="00944E79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>
              <w:rPr>
                <w:sz w:val="20"/>
                <w:szCs w:val="20"/>
              </w:rPr>
              <w:t>B</w:t>
            </w:r>
            <w:r w:rsidRPr="006E587D">
              <w:rPr>
                <w:sz w:val="20"/>
                <w:szCs w:val="20"/>
              </w:rPr>
              <w:t xml:space="preserve"> Field Trip 1230</w:t>
            </w:r>
          </w:p>
          <w:p w14:paraId="3CFE4FA2" w14:textId="77777777" w:rsidR="00FE2821" w:rsidRPr="00FE2821" w:rsidRDefault="00FE2821" w:rsidP="00FE2821">
            <w:pPr>
              <w:rPr>
                <w:color w:val="7030A0"/>
                <w:sz w:val="20"/>
                <w:szCs w:val="20"/>
              </w:rPr>
            </w:pPr>
            <w:r w:rsidRPr="00FE2821">
              <w:rPr>
                <w:color w:val="7030A0"/>
                <w:sz w:val="20"/>
                <w:szCs w:val="20"/>
              </w:rPr>
              <w:t>Moon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Pr="00FE2821">
              <w:rPr>
                <w:color w:val="7030A0"/>
                <w:sz w:val="20"/>
                <w:szCs w:val="20"/>
              </w:rPr>
              <w:t>Bounce</w:t>
            </w:r>
          </w:p>
          <w:p w14:paraId="3A71DB7E" w14:textId="77777777" w:rsidR="00FE2821" w:rsidRPr="006E587D" w:rsidRDefault="00FE2821" w:rsidP="00944E79">
            <w:pPr>
              <w:rPr>
                <w:sz w:val="20"/>
                <w:szCs w:val="20"/>
              </w:rPr>
            </w:pPr>
          </w:p>
          <w:p w14:paraId="5F8DB195" w14:textId="5C9E5165" w:rsidR="00944E79" w:rsidRPr="006E587D" w:rsidRDefault="00944E79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36AF4B51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26.</w:t>
            </w:r>
          </w:p>
          <w:p w14:paraId="7DE92C00" w14:textId="33CBBE58" w:rsidR="00FE28A5" w:rsidRPr="006E587D" w:rsidRDefault="00FE28A5" w:rsidP="00FE28A5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</w:t>
            </w:r>
            <w:r w:rsidR="00661392" w:rsidRPr="006E587D">
              <w:rPr>
                <w:color w:val="4472C4" w:themeColor="accent1"/>
                <w:sz w:val="20"/>
                <w:szCs w:val="20"/>
              </w:rPr>
              <w:t xml:space="preserve"> A/C</w:t>
            </w:r>
          </w:p>
          <w:p w14:paraId="76248449" w14:textId="60757A69" w:rsidR="00FE28A5" w:rsidRPr="006E587D" w:rsidRDefault="00661392" w:rsidP="00FE28A5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944E79"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</w:t>
            </w:r>
            <w:r w:rsidR="00A246B3" w:rsidRPr="006E587D">
              <w:rPr>
                <w:sz w:val="20"/>
                <w:szCs w:val="20"/>
              </w:rPr>
              <w:t xml:space="preserve"> Reston Zoo</w:t>
            </w:r>
          </w:p>
          <w:p w14:paraId="347F5011" w14:textId="76A54E62" w:rsidR="00FE28A5" w:rsidRPr="00FF144D" w:rsidRDefault="00FE28A5" w:rsidP="00FE28A5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</w:t>
            </w:r>
            <w:r w:rsidR="00741F6B" w:rsidRPr="00FF144D">
              <w:rPr>
                <w:color w:val="00B050"/>
                <w:sz w:val="20"/>
                <w:szCs w:val="20"/>
              </w:rPr>
              <w:t>K</w:t>
            </w:r>
          </w:p>
          <w:p w14:paraId="132F6CE0" w14:textId="77777777" w:rsidR="00FE28A5" w:rsidRPr="00FF144D" w:rsidRDefault="00FE28A5" w:rsidP="00FE28A5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59E2932B" w14:textId="4E5CCF85" w:rsidR="00FE28A5" w:rsidRPr="006E587D" w:rsidRDefault="00FE28A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7364747D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27.</w:t>
            </w:r>
          </w:p>
          <w:p w14:paraId="7BB3D2FC" w14:textId="77777777" w:rsidR="00661392" w:rsidRPr="006E587D" w:rsidRDefault="00661392" w:rsidP="00661392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21E41A42" w14:textId="0DFE0001" w:rsidR="00A648AA" w:rsidRPr="006E587D" w:rsidRDefault="00A648AA" w:rsidP="0066139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B Field Trip</w:t>
            </w:r>
            <w:r w:rsidR="00A246B3" w:rsidRPr="006E587D">
              <w:rPr>
                <w:sz w:val="20"/>
                <w:szCs w:val="20"/>
              </w:rPr>
              <w:t xml:space="preserve"> Reston Zoo</w:t>
            </w:r>
          </w:p>
          <w:p w14:paraId="0BC12781" w14:textId="77777777" w:rsidR="00741F6B" w:rsidRPr="00FF144D" w:rsidRDefault="00741F6B" w:rsidP="00741F6B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6434C3FE" w14:textId="261CEE3C" w:rsidR="00661392" w:rsidRPr="006E587D" w:rsidRDefault="00741F6B">
            <w:pPr>
              <w:rPr>
                <w:color w:val="70AD47" w:themeColor="accent6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</w:tc>
        <w:tc>
          <w:tcPr>
            <w:tcW w:w="2670" w:type="dxa"/>
          </w:tcPr>
          <w:p w14:paraId="35D97AE2" w14:textId="77777777" w:rsidR="00A51071" w:rsidRPr="006E587D" w:rsidRDefault="00A51071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28.</w:t>
            </w:r>
          </w:p>
          <w:p w14:paraId="4577079F" w14:textId="77777777" w:rsidR="00A648AA" w:rsidRPr="006E587D" w:rsidRDefault="00A648AA" w:rsidP="00A648AA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72C3C935" w14:textId="471A779D" w:rsidR="00A246B3" w:rsidRPr="006E587D" w:rsidRDefault="00A246B3" w:rsidP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Reston Zoo</w:t>
            </w:r>
          </w:p>
          <w:p w14:paraId="59F02A9B" w14:textId="1AB19774" w:rsidR="00A648AA" w:rsidRDefault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C Field Trip 930</w:t>
            </w:r>
          </w:p>
          <w:p w14:paraId="0180EB8D" w14:textId="49D92B02" w:rsidR="002D5673" w:rsidRPr="006E587D" w:rsidRDefault="002D5673">
            <w:pPr>
              <w:rPr>
                <w:sz w:val="20"/>
                <w:szCs w:val="20"/>
              </w:rPr>
            </w:pPr>
            <w:r w:rsidRPr="002D5673">
              <w:rPr>
                <w:color w:val="7030A0"/>
                <w:sz w:val="20"/>
                <w:szCs w:val="20"/>
              </w:rPr>
              <w:t>Ice Pop Friday</w:t>
            </w:r>
          </w:p>
          <w:p w14:paraId="574FCC47" w14:textId="3A7BEEB2" w:rsidR="00A648AA" w:rsidRPr="006E587D" w:rsidRDefault="00A648AA" w:rsidP="00944E79">
            <w:pPr>
              <w:rPr>
                <w:sz w:val="20"/>
                <w:szCs w:val="20"/>
              </w:rPr>
            </w:pPr>
          </w:p>
        </w:tc>
      </w:tr>
    </w:tbl>
    <w:p w14:paraId="7D238F23" w14:textId="39F7B124" w:rsidR="00A51071" w:rsidRDefault="00A51071"/>
    <w:tbl>
      <w:tblPr>
        <w:tblStyle w:val="TableGrid"/>
        <w:tblW w:w="12660" w:type="dxa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  <w:gridCol w:w="2532"/>
      </w:tblGrid>
      <w:tr w:rsidR="00C46C02" w14:paraId="3759516C" w14:textId="77777777" w:rsidTr="006E587D">
        <w:trPr>
          <w:trHeight w:val="1772"/>
        </w:trPr>
        <w:tc>
          <w:tcPr>
            <w:tcW w:w="2532" w:type="dxa"/>
          </w:tcPr>
          <w:p w14:paraId="5ED23012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lastRenderedPageBreak/>
              <w:t>1.</w:t>
            </w:r>
          </w:p>
          <w:p w14:paraId="408B02E6" w14:textId="750D93AA" w:rsidR="00A246B3" w:rsidRPr="006E587D" w:rsidRDefault="00A246B3" w:rsidP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 xml:space="preserve">Pool PreK and SAC </w:t>
            </w:r>
          </w:p>
          <w:p w14:paraId="4A954E85" w14:textId="77777777" w:rsidR="00A246B3" w:rsidRPr="00FF144D" w:rsidRDefault="00A246B3" w:rsidP="00A246B3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5CF23322" w14:textId="77777777" w:rsidR="00A246B3" w:rsidRPr="00FF144D" w:rsidRDefault="00A246B3" w:rsidP="00A246B3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52A091FE" w14:textId="77777777" w:rsidR="00A246B3" w:rsidRPr="00FF144D" w:rsidRDefault="00A246B3" w:rsidP="00A246B3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1A4E41FB" w14:textId="6B03B445" w:rsidR="00A246B3" w:rsidRPr="006E587D" w:rsidRDefault="00A246B3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35CC89F8" w14:textId="02B6743A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2.</w:t>
            </w:r>
          </w:p>
          <w:p w14:paraId="46402128" w14:textId="77777777" w:rsidR="00C46C02" w:rsidRPr="006F2DD8" w:rsidRDefault="007735C3">
            <w:pPr>
              <w:rPr>
                <w:color w:val="7030A0"/>
                <w:sz w:val="20"/>
                <w:szCs w:val="20"/>
              </w:rPr>
            </w:pPr>
            <w:r w:rsidRPr="006F2DD8">
              <w:rPr>
                <w:color w:val="7030A0"/>
                <w:sz w:val="20"/>
                <w:szCs w:val="20"/>
              </w:rPr>
              <w:t>Petting Zoo 10am</w:t>
            </w:r>
          </w:p>
          <w:p w14:paraId="2544D2F9" w14:textId="77777777" w:rsidR="00A246B3" w:rsidRPr="00FF144D" w:rsidRDefault="00A246B3" w:rsidP="00A246B3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5C5E7352" w14:textId="77777777" w:rsidR="00A246B3" w:rsidRPr="00FF144D" w:rsidRDefault="00A246B3" w:rsidP="00A246B3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2E7AFAF7" w14:textId="77777777" w:rsidR="00A246B3" w:rsidRPr="00FF144D" w:rsidRDefault="00A246B3" w:rsidP="00A246B3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4745FD3F" w14:textId="67B9ECA5" w:rsidR="00A246B3" w:rsidRPr="006E587D" w:rsidRDefault="00A246B3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0390E4F4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3.</w:t>
            </w:r>
          </w:p>
          <w:p w14:paraId="68AC0994" w14:textId="77777777" w:rsidR="00A246B3" w:rsidRDefault="00A246B3" w:rsidP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1EE0A156" w14:textId="15197537" w:rsidR="00FF144D" w:rsidRPr="006E587D" w:rsidRDefault="00FF144D" w:rsidP="00A246B3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PreK Sprinklers</w:t>
            </w:r>
          </w:p>
          <w:p w14:paraId="6311232A" w14:textId="74705CD8" w:rsidR="00A246B3" w:rsidRPr="006E587D" w:rsidRDefault="00A246B3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23F0C171" w14:textId="2E0BA869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2A004B6" wp14:editId="39B44EB9">
                  <wp:simplePos x="0" y="0"/>
                  <wp:positionH relativeFrom="column">
                    <wp:posOffset>-561339</wp:posOffset>
                  </wp:positionH>
                  <wp:positionV relativeFrom="paragraph">
                    <wp:posOffset>-330200</wp:posOffset>
                  </wp:positionV>
                  <wp:extent cx="2533650" cy="1819741"/>
                  <wp:effectExtent l="0" t="0" r="0" b="9525"/>
                  <wp:wrapNone/>
                  <wp:docPr id="2" name="Picture 1" descr="Printable Closed For 4th Of July Sign – Free Printable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ntable Closed For 4th Of July Sign – Free Printable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401" cy="182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587D">
              <w:rPr>
                <w:sz w:val="20"/>
                <w:szCs w:val="20"/>
              </w:rPr>
              <w:t>4.</w:t>
            </w:r>
          </w:p>
          <w:p w14:paraId="237EF4D3" w14:textId="2C9049BC" w:rsidR="00C46C02" w:rsidRPr="006E587D" w:rsidRDefault="00C46C02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7C466332" w14:textId="77777777" w:rsidR="00C46C02" w:rsidRPr="006E587D" w:rsidRDefault="00C46C02" w:rsidP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5.</w:t>
            </w:r>
          </w:p>
          <w:p w14:paraId="63B8279A" w14:textId="0C1481DA" w:rsidR="00C46C02" w:rsidRPr="006E587D" w:rsidRDefault="00C46C02" w:rsidP="00C46C02">
            <w:pPr>
              <w:jc w:val="center"/>
              <w:rPr>
                <w:sz w:val="20"/>
                <w:szCs w:val="20"/>
              </w:rPr>
            </w:pPr>
            <w:r w:rsidRPr="006E587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274C78B" wp14:editId="27D69F75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299085</wp:posOffset>
                  </wp:positionV>
                  <wp:extent cx="714375" cy="714375"/>
                  <wp:effectExtent l="0" t="0" r="9525" b="9525"/>
                  <wp:wrapNone/>
                  <wp:docPr id="48059503" name="Picture 2" descr="Free Fourth of July Clipart | American flag clip art, 4th of july clipart,  Fourth of ju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Fourth of July Clipart | American flag clip art, 4th of july clipart,  Fourth of ju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587D">
              <w:rPr>
                <w:sz w:val="20"/>
                <w:szCs w:val="20"/>
              </w:rPr>
              <w:t>CCA CLOSED FOR FOURTH OF JULY ON 7/4 AND 7/5</w:t>
            </w:r>
          </w:p>
          <w:p w14:paraId="58831213" w14:textId="60FAAEE5" w:rsidR="00C46C02" w:rsidRPr="006E587D" w:rsidRDefault="00C46C02" w:rsidP="00C46C02">
            <w:pPr>
              <w:jc w:val="center"/>
              <w:rPr>
                <w:sz w:val="20"/>
                <w:szCs w:val="20"/>
              </w:rPr>
            </w:pPr>
          </w:p>
        </w:tc>
      </w:tr>
      <w:tr w:rsidR="00C46C02" w14:paraId="4145D1A2" w14:textId="77777777" w:rsidTr="006E587D">
        <w:trPr>
          <w:trHeight w:val="1674"/>
        </w:trPr>
        <w:tc>
          <w:tcPr>
            <w:tcW w:w="2532" w:type="dxa"/>
          </w:tcPr>
          <w:p w14:paraId="1FEAC91B" w14:textId="77777777" w:rsidR="00C93C9E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8.</w:t>
            </w:r>
          </w:p>
          <w:p w14:paraId="272D6983" w14:textId="069CC3BB" w:rsidR="00C46C02" w:rsidRPr="006F2DD8" w:rsidRDefault="00F86A74">
            <w:pPr>
              <w:rPr>
                <w:color w:val="7030A0"/>
                <w:sz w:val="20"/>
                <w:szCs w:val="20"/>
              </w:rPr>
            </w:pPr>
            <w:r w:rsidRPr="006F2DD8">
              <w:rPr>
                <w:color w:val="7030A0"/>
                <w:sz w:val="20"/>
                <w:szCs w:val="20"/>
              </w:rPr>
              <w:t>Things with Wings Show</w:t>
            </w:r>
            <w:r w:rsidR="00221D31" w:rsidRPr="006F2DD8">
              <w:rPr>
                <w:color w:val="7030A0"/>
                <w:sz w:val="20"/>
                <w:szCs w:val="20"/>
              </w:rPr>
              <w:t xml:space="preserve"> </w:t>
            </w:r>
            <w:proofErr w:type="gramStart"/>
            <w:r w:rsidR="00221D31" w:rsidRPr="006F2DD8">
              <w:rPr>
                <w:color w:val="7030A0"/>
                <w:sz w:val="20"/>
                <w:szCs w:val="20"/>
              </w:rPr>
              <w:t>1045am</w:t>
            </w:r>
            <w:proofErr w:type="gramEnd"/>
          </w:p>
          <w:p w14:paraId="06761A42" w14:textId="77777777" w:rsidR="00A648AA" w:rsidRPr="006E587D" w:rsidRDefault="00A648AA" w:rsidP="00A648AA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B/C</w:t>
            </w:r>
          </w:p>
          <w:p w14:paraId="7BDA167D" w14:textId="7A37A8B3" w:rsidR="00A648AA" w:rsidRPr="006E587D" w:rsidRDefault="00A648AA" w:rsidP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944E79"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</w:t>
            </w:r>
            <w:r w:rsidR="00A246B3" w:rsidRPr="006E587D">
              <w:rPr>
                <w:sz w:val="20"/>
                <w:szCs w:val="20"/>
              </w:rPr>
              <w:t xml:space="preserve"> Sky Zone</w:t>
            </w:r>
          </w:p>
          <w:p w14:paraId="78957300" w14:textId="69DD453A" w:rsidR="00A648AA" w:rsidRPr="006E587D" w:rsidRDefault="00A648AA" w:rsidP="00A648AA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5C8B390D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9.</w:t>
            </w:r>
          </w:p>
          <w:p w14:paraId="385CBA14" w14:textId="77777777" w:rsidR="00A246B3" w:rsidRPr="006E587D" w:rsidRDefault="00A246B3" w:rsidP="00A246B3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1C855399" w14:textId="73E7748B" w:rsidR="00C46C02" w:rsidRDefault="00A246B3" w:rsidP="00A246B3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 w:rsidR="00944E79"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Sky Zone</w:t>
            </w:r>
          </w:p>
          <w:p w14:paraId="4A75553E" w14:textId="118F80B5" w:rsidR="00944E79" w:rsidRPr="006E587D" w:rsidRDefault="00944E79" w:rsidP="00944E79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1230</w:t>
            </w:r>
          </w:p>
          <w:p w14:paraId="37E43FEE" w14:textId="125405D1" w:rsidR="00944E79" w:rsidRPr="006E587D" w:rsidRDefault="00944E79" w:rsidP="00944E79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Sky Zone</w:t>
            </w:r>
          </w:p>
          <w:p w14:paraId="19E037D0" w14:textId="289B0273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1869ADE1" w14:textId="3C6FD1AE" w:rsidR="00C46C02" w:rsidRPr="006E587D" w:rsidRDefault="00C93C9E" w:rsidP="00944E79">
            <w:pPr>
              <w:rPr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</w:tc>
        <w:tc>
          <w:tcPr>
            <w:tcW w:w="2532" w:type="dxa"/>
          </w:tcPr>
          <w:p w14:paraId="38884215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10.</w:t>
            </w:r>
          </w:p>
          <w:p w14:paraId="3E137053" w14:textId="77777777" w:rsidR="00A648AA" w:rsidRPr="006E587D" w:rsidRDefault="00A648AA" w:rsidP="00A648AA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A/C</w:t>
            </w:r>
          </w:p>
          <w:p w14:paraId="0AC8FF64" w14:textId="1C3339CF" w:rsidR="00A648AA" w:rsidRPr="006E587D" w:rsidRDefault="00A648AA" w:rsidP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944E79">
              <w:rPr>
                <w:sz w:val="20"/>
                <w:szCs w:val="20"/>
              </w:rPr>
              <w:t>B</w:t>
            </w:r>
            <w:r w:rsidRPr="006E587D">
              <w:rPr>
                <w:sz w:val="20"/>
                <w:szCs w:val="20"/>
              </w:rPr>
              <w:t xml:space="preserve"> Field Trip</w:t>
            </w:r>
            <w:r w:rsidR="00A246B3" w:rsidRPr="006E587D">
              <w:rPr>
                <w:sz w:val="20"/>
                <w:szCs w:val="20"/>
              </w:rPr>
              <w:t xml:space="preserve"> Sky Zone</w:t>
            </w:r>
          </w:p>
          <w:p w14:paraId="5BFA4DA2" w14:textId="77777777" w:rsidR="00A648AA" w:rsidRPr="00FF144D" w:rsidRDefault="00A648AA" w:rsidP="00A648AA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2C81236F" w14:textId="77777777" w:rsidR="00A648AA" w:rsidRPr="00FF144D" w:rsidRDefault="00A648AA" w:rsidP="00A648AA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71391C28" w14:textId="77777777" w:rsidR="00A648AA" w:rsidRPr="00FF144D" w:rsidRDefault="00A648AA" w:rsidP="00A648AA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2940535A" w14:textId="6C487099" w:rsidR="00A648AA" w:rsidRPr="006E587D" w:rsidRDefault="00A648AA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7B094826" w14:textId="77777777" w:rsidR="00A648AA" w:rsidRPr="006E587D" w:rsidRDefault="00C46C02" w:rsidP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11.</w:t>
            </w:r>
          </w:p>
          <w:p w14:paraId="6B60BD0A" w14:textId="6134014C" w:rsidR="00A648AA" w:rsidRPr="006E587D" w:rsidRDefault="00A648AA" w:rsidP="00A648AA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233A5108" w14:textId="31585DFC" w:rsidR="006E587D" w:rsidRPr="006E587D" w:rsidRDefault="00A648AA" w:rsidP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 w:rsidR="006E587D" w:rsidRPr="006E587D"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</w:t>
            </w:r>
            <w:r w:rsidR="00A246B3" w:rsidRPr="006E587D">
              <w:rPr>
                <w:sz w:val="20"/>
                <w:szCs w:val="20"/>
              </w:rPr>
              <w:t xml:space="preserve"> Sky Zone</w:t>
            </w:r>
          </w:p>
          <w:p w14:paraId="6089A4FF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1B8BB5B6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23CA6988" w14:textId="52193EE3" w:rsidR="00C46C02" w:rsidRPr="006E587D" w:rsidRDefault="00C46C02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5702D31C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12.</w:t>
            </w:r>
          </w:p>
          <w:p w14:paraId="2269CEF6" w14:textId="77777777" w:rsidR="00A648AA" w:rsidRPr="006E587D" w:rsidRDefault="00A648AA" w:rsidP="00A648AA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50357B86" w14:textId="41D396E6" w:rsidR="00A648AA" w:rsidRPr="006E587D" w:rsidRDefault="00A648AA" w:rsidP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 w:rsidR="006E587D" w:rsidRPr="006E587D"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930</w:t>
            </w:r>
          </w:p>
          <w:p w14:paraId="2ED09A73" w14:textId="15F2E422" w:rsidR="00A648AA" w:rsidRPr="006E587D" w:rsidRDefault="00A648AA" w:rsidP="00A648AA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6E587D" w:rsidRPr="006E587D"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1230</w:t>
            </w:r>
          </w:p>
          <w:p w14:paraId="273F44F9" w14:textId="0D3EBBD5" w:rsidR="00A648AA" w:rsidRPr="006E587D" w:rsidRDefault="00A246B3" w:rsidP="006E587D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Sky Zone</w:t>
            </w:r>
          </w:p>
        </w:tc>
      </w:tr>
      <w:tr w:rsidR="00C46C02" w14:paraId="1D0CA391" w14:textId="77777777" w:rsidTr="006E587D">
        <w:trPr>
          <w:trHeight w:val="1772"/>
        </w:trPr>
        <w:tc>
          <w:tcPr>
            <w:tcW w:w="2532" w:type="dxa"/>
          </w:tcPr>
          <w:p w14:paraId="1ECCEF84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15.</w:t>
            </w:r>
          </w:p>
          <w:p w14:paraId="370D565F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B/C</w:t>
            </w:r>
          </w:p>
          <w:p w14:paraId="11B3DE16" w14:textId="66849C96" w:rsidR="00FF2CBF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944E79">
              <w:rPr>
                <w:sz w:val="20"/>
                <w:szCs w:val="20"/>
              </w:rPr>
              <w:t>B</w:t>
            </w:r>
            <w:r w:rsidRPr="006E587D">
              <w:rPr>
                <w:sz w:val="20"/>
                <w:szCs w:val="20"/>
              </w:rPr>
              <w:t xml:space="preserve"> Field Trip </w:t>
            </w:r>
            <w:r w:rsidR="00FF2CBF" w:rsidRPr="006E587D">
              <w:rPr>
                <w:sz w:val="20"/>
                <w:szCs w:val="20"/>
              </w:rPr>
              <w:t>Uptown Ally</w:t>
            </w:r>
          </w:p>
          <w:p w14:paraId="7B0EB62E" w14:textId="2AA52FC4" w:rsidR="00944E79" w:rsidRPr="006E587D" w:rsidRDefault="00944E79" w:rsidP="00C9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  <w:p w14:paraId="35682FA7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78F8E93D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2E881124" w14:textId="51620CFF" w:rsidR="00C93C9E" w:rsidRPr="006E587D" w:rsidRDefault="00C93C9E">
            <w:pPr>
              <w:rPr>
                <w:color w:val="70AD47" w:themeColor="accent6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</w:tc>
        <w:tc>
          <w:tcPr>
            <w:tcW w:w="2532" w:type="dxa"/>
          </w:tcPr>
          <w:p w14:paraId="5FAA185D" w14:textId="645DEF69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16.</w:t>
            </w:r>
          </w:p>
          <w:p w14:paraId="4C9E663C" w14:textId="77777777" w:rsidR="00C46C02" w:rsidRPr="006F2DD8" w:rsidRDefault="007735C3">
            <w:pPr>
              <w:rPr>
                <w:color w:val="7030A0"/>
                <w:sz w:val="20"/>
                <w:szCs w:val="20"/>
              </w:rPr>
            </w:pPr>
            <w:r w:rsidRPr="006F2DD8">
              <w:rPr>
                <w:color w:val="7030A0"/>
                <w:sz w:val="20"/>
                <w:szCs w:val="20"/>
              </w:rPr>
              <w:t>Pony Rides 10am</w:t>
            </w:r>
          </w:p>
          <w:p w14:paraId="14D88392" w14:textId="07437710" w:rsidR="00C93C9E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 w:rsidR="006E587D" w:rsidRPr="006E587D"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</w:t>
            </w:r>
            <w:r w:rsidR="00741F6B" w:rsidRPr="006E587D">
              <w:rPr>
                <w:sz w:val="20"/>
                <w:szCs w:val="20"/>
              </w:rPr>
              <w:t>Trip</w:t>
            </w:r>
            <w:r w:rsidR="00FF2CBF" w:rsidRPr="006E587D">
              <w:rPr>
                <w:sz w:val="20"/>
                <w:szCs w:val="20"/>
              </w:rPr>
              <w:t xml:space="preserve"> Uptown Ally</w:t>
            </w:r>
            <w:r w:rsidR="00944E79">
              <w:rPr>
                <w:sz w:val="20"/>
                <w:szCs w:val="20"/>
              </w:rPr>
              <w:t xml:space="preserve"> 930</w:t>
            </w:r>
          </w:p>
          <w:p w14:paraId="59D46C81" w14:textId="021E471C" w:rsidR="00944E79" w:rsidRPr="006E587D" w:rsidRDefault="00944E79" w:rsidP="00944E79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 1230</w:t>
            </w:r>
          </w:p>
          <w:p w14:paraId="35064B06" w14:textId="0FCE7956" w:rsidR="00C93C9E" w:rsidRPr="006E587D" w:rsidRDefault="00944E79" w:rsidP="00944E79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Uptown ally</w:t>
            </w:r>
          </w:p>
        </w:tc>
        <w:tc>
          <w:tcPr>
            <w:tcW w:w="2532" w:type="dxa"/>
          </w:tcPr>
          <w:p w14:paraId="52C965E9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17.</w:t>
            </w:r>
          </w:p>
          <w:p w14:paraId="13577855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A/C</w:t>
            </w:r>
          </w:p>
          <w:p w14:paraId="1DB022CF" w14:textId="70552760" w:rsidR="00C93C9E" w:rsidRPr="006E587D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944E79"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</w:t>
            </w:r>
            <w:r w:rsidR="00FF2CBF" w:rsidRPr="006E587D">
              <w:rPr>
                <w:sz w:val="20"/>
                <w:szCs w:val="20"/>
              </w:rPr>
              <w:t>Up town Ally</w:t>
            </w:r>
            <w:r w:rsidR="00944E79">
              <w:rPr>
                <w:sz w:val="20"/>
                <w:szCs w:val="20"/>
              </w:rPr>
              <w:t xml:space="preserve"> 930</w:t>
            </w:r>
          </w:p>
          <w:p w14:paraId="2D334EBB" w14:textId="1DC95833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246014F5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4D7900D1" w14:textId="290C79E2" w:rsidR="00C93C9E" w:rsidRPr="006E587D" w:rsidRDefault="00C93C9E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5D1263BA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18.</w:t>
            </w:r>
          </w:p>
          <w:p w14:paraId="329AD454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78D07A7F" w14:textId="4E2CE39B" w:rsidR="00C93C9E" w:rsidRPr="006E587D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 w:rsidR="006E587D" w:rsidRPr="006E587D">
              <w:rPr>
                <w:sz w:val="20"/>
                <w:szCs w:val="20"/>
              </w:rPr>
              <w:t xml:space="preserve">A </w:t>
            </w:r>
            <w:r w:rsidRPr="006E587D">
              <w:rPr>
                <w:sz w:val="20"/>
                <w:szCs w:val="20"/>
              </w:rPr>
              <w:t xml:space="preserve">Field Trip </w:t>
            </w:r>
            <w:r w:rsidR="00FF2CBF" w:rsidRPr="006E587D">
              <w:rPr>
                <w:sz w:val="20"/>
                <w:szCs w:val="20"/>
              </w:rPr>
              <w:t>Up town ally</w:t>
            </w:r>
            <w:r w:rsidR="00944E79">
              <w:rPr>
                <w:sz w:val="20"/>
                <w:szCs w:val="20"/>
              </w:rPr>
              <w:t xml:space="preserve"> 930</w:t>
            </w:r>
          </w:p>
          <w:p w14:paraId="3784D09F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7D442B2A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36213163" w14:textId="2B672D12" w:rsidR="00C93C9E" w:rsidRPr="006E587D" w:rsidRDefault="00C93C9E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14:paraId="3FA8FE37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19.</w:t>
            </w:r>
          </w:p>
          <w:p w14:paraId="512D6935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5629FF4D" w14:textId="67BB5C66" w:rsidR="00C93C9E" w:rsidRPr="006E587D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 w:rsidR="006E587D" w:rsidRPr="006E587D">
              <w:rPr>
                <w:sz w:val="20"/>
                <w:szCs w:val="20"/>
              </w:rPr>
              <w:t>B</w:t>
            </w:r>
            <w:r w:rsidRPr="006E587D">
              <w:rPr>
                <w:sz w:val="20"/>
                <w:szCs w:val="20"/>
              </w:rPr>
              <w:t xml:space="preserve"> Field Trip 930</w:t>
            </w:r>
            <w:r w:rsidR="006F2DD8">
              <w:rPr>
                <w:sz w:val="20"/>
                <w:szCs w:val="20"/>
              </w:rPr>
              <w:t xml:space="preserve"> Uptown Ally</w:t>
            </w:r>
          </w:p>
          <w:p w14:paraId="3270662D" w14:textId="2558A0FA" w:rsidR="00C93C9E" w:rsidRPr="006E587D" w:rsidRDefault="002D5673" w:rsidP="00944E79">
            <w:pPr>
              <w:rPr>
                <w:sz w:val="20"/>
                <w:szCs w:val="20"/>
              </w:rPr>
            </w:pPr>
            <w:r w:rsidRPr="002D5673">
              <w:rPr>
                <w:color w:val="7030A0"/>
                <w:sz w:val="20"/>
                <w:szCs w:val="20"/>
              </w:rPr>
              <w:t>Ice Pop Friday</w:t>
            </w:r>
          </w:p>
        </w:tc>
      </w:tr>
      <w:tr w:rsidR="00C46C02" w14:paraId="0C2FFD88" w14:textId="77777777" w:rsidTr="006E587D">
        <w:trPr>
          <w:trHeight w:val="1674"/>
        </w:trPr>
        <w:tc>
          <w:tcPr>
            <w:tcW w:w="2532" w:type="dxa"/>
          </w:tcPr>
          <w:p w14:paraId="47400C91" w14:textId="77777777" w:rsidR="006E587D" w:rsidRPr="006E587D" w:rsidRDefault="00C46C02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22.</w:t>
            </w:r>
          </w:p>
          <w:p w14:paraId="6A078F50" w14:textId="5388EEDA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B/C</w:t>
            </w:r>
          </w:p>
          <w:p w14:paraId="3F11E1E1" w14:textId="67D3BD71" w:rsidR="00C93C9E" w:rsidRPr="006E587D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A Field Trip </w:t>
            </w:r>
            <w:r w:rsidR="006F2DD8">
              <w:rPr>
                <w:sz w:val="20"/>
                <w:szCs w:val="20"/>
              </w:rPr>
              <w:t>Lego Discovery Center</w:t>
            </w:r>
          </w:p>
          <w:p w14:paraId="2C134B35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7B38FB41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08EBB5A4" w14:textId="540BE5FF" w:rsidR="00C93C9E" w:rsidRPr="006E587D" w:rsidRDefault="00C93C9E" w:rsidP="00C93C9E">
            <w:pPr>
              <w:rPr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</w:tc>
        <w:tc>
          <w:tcPr>
            <w:tcW w:w="2532" w:type="dxa"/>
          </w:tcPr>
          <w:p w14:paraId="1FECA18D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23.</w:t>
            </w:r>
          </w:p>
          <w:p w14:paraId="66D6B968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68C0DE88" w14:textId="0FE0FE2C" w:rsidR="00C93C9E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A Field Trip</w:t>
            </w:r>
            <w:r w:rsidR="00944E79">
              <w:rPr>
                <w:sz w:val="20"/>
                <w:szCs w:val="20"/>
              </w:rPr>
              <w:t xml:space="preserve"> 930</w:t>
            </w:r>
          </w:p>
          <w:p w14:paraId="55A3FE63" w14:textId="2C840437" w:rsidR="00944E79" w:rsidRPr="006E587D" w:rsidRDefault="00944E79" w:rsidP="00C9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 B Field Trip 1230 </w:t>
            </w:r>
            <w:r w:rsidR="006F2DD8">
              <w:rPr>
                <w:sz w:val="20"/>
                <w:szCs w:val="20"/>
              </w:rPr>
              <w:t>Lego Discovery Center</w:t>
            </w:r>
          </w:p>
        </w:tc>
        <w:tc>
          <w:tcPr>
            <w:tcW w:w="2532" w:type="dxa"/>
          </w:tcPr>
          <w:p w14:paraId="2FDFB7BE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24.</w:t>
            </w:r>
          </w:p>
          <w:p w14:paraId="33414A3C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A/C</w:t>
            </w:r>
          </w:p>
          <w:p w14:paraId="5A436F69" w14:textId="028F4F91" w:rsidR="00C93C9E" w:rsidRPr="006E587D" w:rsidRDefault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944E79"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 </w:t>
            </w:r>
            <w:r w:rsidR="00944E79">
              <w:rPr>
                <w:sz w:val="20"/>
                <w:szCs w:val="20"/>
              </w:rPr>
              <w:t xml:space="preserve">930 </w:t>
            </w:r>
            <w:r w:rsidR="006F2DD8">
              <w:rPr>
                <w:sz w:val="20"/>
                <w:szCs w:val="20"/>
              </w:rPr>
              <w:t>Lego Discovery Center</w:t>
            </w:r>
          </w:p>
          <w:p w14:paraId="6B9793CF" w14:textId="1B9A63C9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310E5699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0F630372" w14:textId="0EFE19D4" w:rsidR="00C93C9E" w:rsidRPr="006E587D" w:rsidRDefault="002D5673">
            <w:pPr>
              <w:rPr>
                <w:sz w:val="20"/>
                <w:szCs w:val="20"/>
              </w:rPr>
            </w:pPr>
            <w:r w:rsidRPr="00FE2821">
              <w:rPr>
                <w:color w:val="7030A0"/>
              </w:rPr>
              <w:t>Mother Goose Stories</w:t>
            </w:r>
          </w:p>
        </w:tc>
        <w:tc>
          <w:tcPr>
            <w:tcW w:w="2532" w:type="dxa"/>
          </w:tcPr>
          <w:p w14:paraId="15255C40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25.</w:t>
            </w:r>
          </w:p>
          <w:p w14:paraId="460FBC1F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64B0C4F4" w14:textId="51E3862E" w:rsidR="00C93C9E" w:rsidRPr="006E587D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B Field Trip </w:t>
            </w:r>
            <w:r w:rsidR="00944E79">
              <w:rPr>
                <w:sz w:val="20"/>
                <w:szCs w:val="20"/>
              </w:rPr>
              <w:t xml:space="preserve">930 </w:t>
            </w:r>
            <w:r w:rsidR="006F2DD8">
              <w:rPr>
                <w:sz w:val="20"/>
                <w:szCs w:val="20"/>
              </w:rPr>
              <w:t>Lego Discovery Center</w:t>
            </w:r>
          </w:p>
          <w:p w14:paraId="6C80C0B8" w14:textId="77777777" w:rsidR="00C93C9E" w:rsidRPr="00FF144D" w:rsidRDefault="00C93C9E" w:rsidP="00C93C9E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6487D9F8" w14:textId="7C49D28D" w:rsidR="00C93C9E" w:rsidRPr="006E587D" w:rsidRDefault="00C93C9E">
            <w:pPr>
              <w:rPr>
                <w:color w:val="70AD47" w:themeColor="accent6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</w:tc>
        <w:tc>
          <w:tcPr>
            <w:tcW w:w="2532" w:type="dxa"/>
          </w:tcPr>
          <w:p w14:paraId="43B2D46F" w14:textId="77777777" w:rsidR="00C46C02" w:rsidRPr="006E587D" w:rsidRDefault="00C46C02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26.</w:t>
            </w:r>
          </w:p>
          <w:p w14:paraId="3E8C888E" w14:textId="77777777" w:rsidR="00C93C9E" w:rsidRPr="006E587D" w:rsidRDefault="00C93C9E" w:rsidP="00C93C9E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305F8E72" w14:textId="05A57432" w:rsidR="00C93C9E" w:rsidRPr="006E587D" w:rsidRDefault="00C93C9E" w:rsidP="00C93C9E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C Field Trip 930</w:t>
            </w:r>
            <w:r w:rsidR="00944E79">
              <w:rPr>
                <w:sz w:val="20"/>
                <w:szCs w:val="20"/>
              </w:rPr>
              <w:t xml:space="preserve"> </w:t>
            </w:r>
            <w:r w:rsidR="006F2DD8">
              <w:rPr>
                <w:sz w:val="20"/>
                <w:szCs w:val="20"/>
              </w:rPr>
              <w:t>Lego Discovery Center</w:t>
            </w:r>
          </w:p>
          <w:p w14:paraId="4AC1E9B7" w14:textId="0D42AADA" w:rsidR="00C93C9E" w:rsidRPr="006E587D" w:rsidRDefault="00C93C9E" w:rsidP="00944E79">
            <w:pPr>
              <w:rPr>
                <w:sz w:val="20"/>
                <w:szCs w:val="20"/>
              </w:rPr>
            </w:pPr>
          </w:p>
        </w:tc>
      </w:tr>
      <w:tr w:rsidR="00C46C02" w14:paraId="3A05C887" w14:textId="77777777" w:rsidTr="006E587D">
        <w:trPr>
          <w:trHeight w:val="1772"/>
        </w:trPr>
        <w:tc>
          <w:tcPr>
            <w:tcW w:w="2532" w:type="dxa"/>
          </w:tcPr>
          <w:p w14:paraId="7EE199EF" w14:textId="77777777" w:rsidR="00C46C02" w:rsidRDefault="00C46C02">
            <w:r>
              <w:t>29.</w:t>
            </w:r>
          </w:p>
          <w:p w14:paraId="2FDB5312" w14:textId="77777777" w:rsidR="006E587D" w:rsidRPr="006E587D" w:rsidRDefault="006E587D" w:rsidP="006E587D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B/C</w:t>
            </w:r>
          </w:p>
          <w:p w14:paraId="0C0EAD16" w14:textId="29D048CC" w:rsidR="006E587D" w:rsidRPr="006E587D" w:rsidRDefault="006E587D" w:rsidP="006E587D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SAC</w:t>
            </w:r>
            <w:r>
              <w:rPr>
                <w:sz w:val="20"/>
                <w:szCs w:val="20"/>
              </w:rPr>
              <w:t xml:space="preserve"> </w:t>
            </w:r>
            <w:r w:rsidR="00944E79"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 </w:t>
            </w:r>
            <w:r w:rsidR="00944E79">
              <w:rPr>
                <w:sz w:val="20"/>
                <w:szCs w:val="20"/>
              </w:rPr>
              <w:t>Clay Cafe</w:t>
            </w:r>
          </w:p>
          <w:p w14:paraId="2A12ECC6" w14:textId="77777777" w:rsidR="006E587D" w:rsidRPr="00FF144D" w:rsidRDefault="006E587D" w:rsidP="006E587D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33124238" w14:textId="77777777" w:rsidR="006E587D" w:rsidRPr="00FF144D" w:rsidRDefault="006E587D" w:rsidP="006E587D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5E833376" w14:textId="77777777" w:rsidR="006E587D" w:rsidRPr="00FF144D" w:rsidRDefault="006E587D" w:rsidP="006E587D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281DFB09" w14:textId="1CE34BDC" w:rsidR="006E587D" w:rsidRDefault="006E587D"/>
        </w:tc>
        <w:tc>
          <w:tcPr>
            <w:tcW w:w="2532" w:type="dxa"/>
          </w:tcPr>
          <w:p w14:paraId="78DB15D2" w14:textId="77777777" w:rsidR="00C46C02" w:rsidRDefault="00C46C02">
            <w:r>
              <w:t>30.</w:t>
            </w:r>
          </w:p>
          <w:p w14:paraId="07E1056A" w14:textId="77777777" w:rsidR="006E587D" w:rsidRPr="006E587D" w:rsidRDefault="006E587D" w:rsidP="006E587D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09E95E46" w14:textId="22F04A77" w:rsidR="006E587D" w:rsidRDefault="006E587D" w:rsidP="006E587D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>
              <w:rPr>
                <w:sz w:val="20"/>
                <w:szCs w:val="20"/>
              </w:rPr>
              <w:t>B</w:t>
            </w:r>
            <w:r w:rsidRPr="006E587D">
              <w:rPr>
                <w:sz w:val="20"/>
                <w:szCs w:val="20"/>
              </w:rPr>
              <w:t xml:space="preserve"> Field Trip </w:t>
            </w:r>
            <w:r w:rsidR="00944E79">
              <w:rPr>
                <w:sz w:val="20"/>
                <w:szCs w:val="20"/>
              </w:rPr>
              <w:t>Clay Cafe</w:t>
            </w:r>
          </w:p>
          <w:p w14:paraId="3469F284" w14:textId="777BBDC3" w:rsidR="00944E79" w:rsidRPr="006E587D" w:rsidRDefault="00944E79" w:rsidP="00944E79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1230</w:t>
            </w:r>
            <w:r>
              <w:rPr>
                <w:sz w:val="20"/>
                <w:szCs w:val="20"/>
              </w:rPr>
              <w:t xml:space="preserve"> Clay Cafe</w:t>
            </w:r>
          </w:p>
          <w:p w14:paraId="14BCE279" w14:textId="5F897610" w:rsidR="00944E79" w:rsidRPr="006E587D" w:rsidRDefault="00944E79" w:rsidP="00944E79">
            <w:pPr>
              <w:rPr>
                <w:sz w:val="20"/>
                <w:szCs w:val="20"/>
              </w:rPr>
            </w:pPr>
          </w:p>
          <w:p w14:paraId="21345DB1" w14:textId="7BCBD76B" w:rsidR="00944E79" w:rsidRDefault="00944E79" w:rsidP="006E587D"/>
        </w:tc>
        <w:tc>
          <w:tcPr>
            <w:tcW w:w="2532" w:type="dxa"/>
          </w:tcPr>
          <w:p w14:paraId="2701A1AA" w14:textId="77777777" w:rsidR="00C46C02" w:rsidRDefault="00C46C02">
            <w:r>
              <w:t>31.</w:t>
            </w:r>
          </w:p>
          <w:p w14:paraId="04A3BDCB" w14:textId="77777777" w:rsidR="006E587D" w:rsidRPr="006E587D" w:rsidRDefault="006E587D" w:rsidP="006E587D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A/C</w:t>
            </w:r>
          </w:p>
          <w:p w14:paraId="18B4CFB8" w14:textId="3B366B6C" w:rsidR="006E587D" w:rsidRPr="006E587D" w:rsidRDefault="006E587D" w:rsidP="006E587D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 w:rsidR="00944E79">
              <w:rPr>
                <w:sz w:val="20"/>
                <w:szCs w:val="20"/>
              </w:rPr>
              <w:t>B</w:t>
            </w:r>
            <w:r w:rsidRPr="006E587D">
              <w:rPr>
                <w:sz w:val="20"/>
                <w:szCs w:val="20"/>
              </w:rPr>
              <w:t xml:space="preserve"> Field Trip </w:t>
            </w:r>
            <w:r w:rsidR="00944E79">
              <w:rPr>
                <w:sz w:val="20"/>
                <w:szCs w:val="20"/>
              </w:rPr>
              <w:t>Clay Cafe</w:t>
            </w:r>
          </w:p>
          <w:p w14:paraId="6B917772" w14:textId="77777777" w:rsidR="006E587D" w:rsidRPr="00FF144D" w:rsidRDefault="006E587D" w:rsidP="006E587D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46A033B2" w14:textId="77777777" w:rsidR="006E587D" w:rsidRPr="00FF144D" w:rsidRDefault="006E587D" w:rsidP="006E587D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70FB0579" w14:textId="13D289D3" w:rsidR="006E587D" w:rsidRDefault="006E587D"/>
        </w:tc>
        <w:tc>
          <w:tcPr>
            <w:tcW w:w="2532" w:type="dxa"/>
          </w:tcPr>
          <w:p w14:paraId="502DCEF6" w14:textId="77777777" w:rsidR="00C46C02" w:rsidRDefault="007735C3">
            <w:r>
              <w:t>1.</w:t>
            </w:r>
          </w:p>
          <w:p w14:paraId="08699BAC" w14:textId="77777777" w:rsidR="006E587D" w:rsidRPr="006E587D" w:rsidRDefault="006E587D" w:rsidP="006E587D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5685C2F7" w14:textId="0B388750" w:rsidR="006E587D" w:rsidRPr="006E587D" w:rsidRDefault="006E587D" w:rsidP="006E587D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 </w:t>
            </w:r>
            <w:r w:rsidR="00944E79">
              <w:rPr>
                <w:sz w:val="20"/>
                <w:szCs w:val="20"/>
              </w:rPr>
              <w:t>Clay Cafe</w:t>
            </w:r>
          </w:p>
          <w:p w14:paraId="64956162" w14:textId="77777777" w:rsidR="006E587D" w:rsidRPr="00FF144D" w:rsidRDefault="006E587D" w:rsidP="006E587D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690DD94F" w14:textId="51C5DCC5" w:rsidR="006E587D" w:rsidRDefault="006E587D" w:rsidP="006E587D"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</w:tc>
        <w:tc>
          <w:tcPr>
            <w:tcW w:w="2532" w:type="dxa"/>
          </w:tcPr>
          <w:p w14:paraId="49259EC3" w14:textId="77777777" w:rsidR="00C46C02" w:rsidRDefault="007735C3">
            <w:r>
              <w:t>2.</w:t>
            </w:r>
          </w:p>
          <w:p w14:paraId="4348693E" w14:textId="77777777" w:rsidR="006E587D" w:rsidRPr="006E587D" w:rsidRDefault="006E587D" w:rsidP="006E587D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3FAF6DD3" w14:textId="0BE57332" w:rsidR="00944E79" w:rsidRDefault="006E587D" w:rsidP="00944E79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PreK </w:t>
            </w:r>
            <w:r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930</w:t>
            </w:r>
            <w:r w:rsidR="00944E79">
              <w:rPr>
                <w:sz w:val="20"/>
                <w:szCs w:val="20"/>
              </w:rPr>
              <w:t xml:space="preserve"> Clay </w:t>
            </w:r>
            <w:r w:rsidR="00FE2821">
              <w:rPr>
                <w:sz w:val="20"/>
                <w:szCs w:val="20"/>
              </w:rPr>
              <w:t>Café</w:t>
            </w:r>
          </w:p>
          <w:p w14:paraId="56F65ECD" w14:textId="75EADEE1" w:rsidR="00FE2821" w:rsidRPr="00FE2821" w:rsidRDefault="00FE2821" w:rsidP="00944E79">
            <w:pPr>
              <w:rPr>
                <w:color w:val="7030A0"/>
                <w:sz w:val="20"/>
                <w:szCs w:val="20"/>
              </w:rPr>
            </w:pPr>
            <w:r w:rsidRPr="00FE2821">
              <w:rPr>
                <w:color w:val="7030A0"/>
                <w:sz w:val="20"/>
                <w:szCs w:val="20"/>
              </w:rPr>
              <w:t>Moon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Pr="00FE2821">
              <w:rPr>
                <w:color w:val="7030A0"/>
                <w:sz w:val="20"/>
                <w:szCs w:val="20"/>
              </w:rPr>
              <w:t>Bounce</w:t>
            </w:r>
          </w:p>
          <w:p w14:paraId="5DFC8E03" w14:textId="481513B4" w:rsidR="006E587D" w:rsidRPr="006E587D" w:rsidRDefault="006E587D" w:rsidP="006E587D">
            <w:pPr>
              <w:rPr>
                <w:sz w:val="20"/>
                <w:szCs w:val="20"/>
              </w:rPr>
            </w:pPr>
          </w:p>
          <w:p w14:paraId="53568A55" w14:textId="31AB7735" w:rsidR="006E587D" w:rsidRDefault="006E587D" w:rsidP="00944E79"/>
        </w:tc>
      </w:tr>
    </w:tbl>
    <w:p w14:paraId="6A7074CC" w14:textId="77777777" w:rsidR="00C46C02" w:rsidRDefault="00C46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4"/>
        <w:gridCol w:w="2584"/>
      </w:tblGrid>
      <w:tr w:rsidR="007735C3" w14:paraId="3C125DD0" w14:textId="77777777" w:rsidTr="007735C3">
        <w:trPr>
          <w:trHeight w:val="1845"/>
        </w:trPr>
        <w:tc>
          <w:tcPr>
            <w:tcW w:w="2584" w:type="dxa"/>
          </w:tcPr>
          <w:p w14:paraId="197C6B5A" w14:textId="77777777" w:rsidR="007735C3" w:rsidRDefault="007735C3">
            <w:r>
              <w:lastRenderedPageBreak/>
              <w:t>5.</w:t>
            </w:r>
          </w:p>
          <w:p w14:paraId="552F189C" w14:textId="77777777" w:rsidR="006F2DD8" w:rsidRPr="006E587D" w:rsidRDefault="006F2DD8" w:rsidP="006F2DD8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B/C</w:t>
            </w:r>
          </w:p>
          <w:p w14:paraId="6A7710A4" w14:textId="1750902A" w:rsidR="006F2DD8" w:rsidRPr="006E587D" w:rsidRDefault="006F2DD8" w:rsidP="006F2DD8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>
              <w:rPr>
                <w:sz w:val="20"/>
                <w:szCs w:val="20"/>
              </w:rPr>
              <w:t>B</w:t>
            </w:r>
            <w:r w:rsidRPr="006E587D">
              <w:rPr>
                <w:sz w:val="20"/>
                <w:szCs w:val="20"/>
              </w:rPr>
              <w:t xml:space="preserve"> Field Trip</w:t>
            </w:r>
            <w:r>
              <w:rPr>
                <w:sz w:val="20"/>
                <w:szCs w:val="20"/>
              </w:rPr>
              <w:t xml:space="preserve"> </w:t>
            </w:r>
          </w:p>
          <w:p w14:paraId="74C66101" w14:textId="77777777" w:rsidR="006F2DD8" w:rsidRPr="00FF144D" w:rsidRDefault="006F2DD8" w:rsidP="006F2DD8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11-1130 PS2</w:t>
            </w:r>
          </w:p>
          <w:p w14:paraId="7984661C" w14:textId="77777777" w:rsidR="006F2DD8" w:rsidRPr="00FF144D" w:rsidRDefault="006F2DD8" w:rsidP="006F2DD8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PREP</w:t>
            </w:r>
          </w:p>
          <w:p w14:paraId="2B5EF757" w14:textId="674E3F06" w:rsidR="006F2DD8" w:rsidRDefault="006F2DD8" w:rsidP="006F2DD8"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</w:tc>
        <w:tc>
          <w:tcPr>
            <w:tcW w:w="2584" w:type="dxa"/>
          </w:tcPr>
          <w:p w14:paraId="699611BF" w14:textId="77777777" w:rsidR="007735C3" w:rsidRDefault="007735C3">
            <w:r>
              <w:t>6.</w:t>
            </w:r>
          </w:p>
          <w:p w14:paraId="3D33ACD2" w14:textId="77777777" w:rsidR="006F2DD8" w:rsidRDefault="006F2DD8" w:rsidP="006F2DD8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C Field Trip Uptown Ally</w:t>
            </w:r>
            <w:r>
              <w:rPr>
                <w:sz w:val="20"/>
                <w:szCs w:val="20"/>
              </w:rPr>
              <w:t xml:space="preserve"> 930</w:t>
            </w:r>
          </w:p>
          <w:p w14:paraId="0279C55E" w14:textId="77777777" w:rsidR="006F2DD8" w:rsidRPr="006E587D" w:rsidRDefault="006F2DD8" w:rsidP="006F2DD8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>
              <w:rPr>
                <w:sz w:val="20"/>
                <w:szCs w:val="20"/>
              </w:rPr>
              <w:t>C</w:t>
            </w:r>
            <w:r w:rsidRPr="006E587D">
              <w:rPr>
                <w:sz w:val="20"/>
                <w:szCs w:val="20"/>
              </w:rPr>
              <w:t xml:space="preserve"> Field Trip 1230</w:t>
            </w:r>
          </w:p>
          <w:p w14:paraId="75437BF9" w14:textId="149548CB" w:rsidR="006F2DD8" w:rsidRDefault="006F2DD8" w:rsidP="006F2DD8">
            <w:r w:rsidRPr="006E587D">
              <w:rPr>
                <w:sz w:val="20"/>
                <w:szCs w:val="20"/>
              </w:rPr>
              <w:t>Uptown ally</w:t>
            </w:r>
          </w:p>
        </w:tc>
        <w:tc>
          <w:tcPr>
            <w:tcW w:w="2584" w:type="dxa"/>
          </w:tcPr>
          <w:p w14:paraId="1E83C564" w14:textId="77777777" w:rsidR="007735C3" w:rsidRDefault="007735C3">
            <w:r>
              <w:t>7.</w:t>
            </w:r>
          </w:p>
          <w:p w14:paraId="403845D3" w14:textId="77777777" w:rsidR="006F2DD8" w:rsidRPr="006E587D" w:rsidRDefault="006F2DD8" w:rsidP="006F2DD8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PreK and SAC A/C</w:t>
            </w:r>
          </w:p>
          <w:p w14:paraId="49DB87D8" w14:textId="77777777" w:rsidR="006F2DD8" w:rsidRPr="006E587D" w:rsidRDefault="006F2DD8" w:rsidP="006F2DD8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 xml:space="preserve">SAC </w:t>
            </w:r>
            <w:r>
              <w:rPr>
                <w:sz w:val="20"/>
                <w:szCs w:val="20"/>
              </w:rPr>
              <w:t>A</w:t>
            </w:r>
            <w:r w:rsidRPr="006E587D">
              <w:rPr>
                <w:sz w:val="20"/>
                <w:szCs w:val="20"/>
              </w:rPr>
              <w:t xml:space="preserve"> Field Trip Up town Ally</w:t>
            </w:r>
            <w:r>
              <w:rPr>
                <w:sz w:val="20"/>
                <w:szCs w:val="20"/>
              </w:rPr>
              <w:t xml:space="preserve"> 930</w:t>
            </w:r>
          </w:p>
          <w:p w14:paraId="05F73B4B" w14:textId="77777777" w:rsidR="006F2DD8" w:rsidRPr="00FF144D" w:rsidRDefault="006F2DD8" w:rsidP="006F2DD8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78AA6D35" w14:textId="77777777" w:rsidR="006F2DD8" w:rsidRPr="00FF144D" w:rsidRDefault="006F2DD8" w:rsidP="006F2DD8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38F80894" w14:textId="391F3329" w:rsidR="006F2DD8" w:rsidRDefault="006F2DD8"/>
        </w:tc>
        <w:tc>
          <w:tcPr>
            <w:tcW w:w="2584" w:type="dxa"/>
          </w:tcPr>
          <w:p w14:paraId="7DBF4FA1" w14:textId="77777777" w:rsidR="007735C3" w:rsidRDefault="007735C3">
            <w:r>
              <w:t>8.</w:t>
            </w:r>
          </w:p>
          <w:p w14:paraId="2F5EDAF6" w14:textId="77777777" w:rsidR="006F2DD8" w:rsidRPr="006E587D" w:rsidRDefault="006F2DD8" w:rsidP="006F2DD8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6502D26D" w14:textId="77777777" w:rsidR="006F2DD8" w:rsidRPr="006E587D" w:rsidRDefault="006F2DD8" w:rsidP="006F2DD8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A Field Trip Up town ally</w:t>
            </w:r>
            <w:r>
              <w:rPr>
                <w:sz w:val="20"/>
                <w:szCs w:val="20"/>
              </w:rPr>
              <w:t xml:space="preserve"> 930</w:t>
            </w:r>
          </w:p>
          <w:p w14:paraId="384F8F3E" w14:textId="77777777" w:rsidR="006F2DD8" w:rsidRPr="00FF144D" w:rsidRDefault="006F2DD8" w:rsidP="006F2DD8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1130-12 PREK</w:t>
            </w:r>
          </w:p>
          <w:p w14:paraId="5F3709B9" w14:textId="77777777" w:rsidR="006F2DD8" w:rsidRPr="00FF144D" w:rsidRDefault="006F2DD8" w:rsidP="006F2DD8">
            <w:pPr>
              <w:rPr>
                <w:color w:val="00B050"/>
                <w:sz w:val="20"/>
                <w:szCs w:val="20"/>
              </w:rPr>
            </w:pPr>
            <w:r w:rsidRPr="00FF144D">
              <w:rPr>
                <w:color w:val="00B050"/>
                <w:sz w:val="20"/>
                <w:szCs w:val="20"/>
              </w:rPr>
              <w:t>TTSG: 12-1230 SAC</w:t>
            </w:r>
          </w:p>
          <w:p w14:paraId="1E6DD8D4" w14:textId="725F9071" w:rsidR="006F2DD8" w:rsidRDefault="006F2DD8"/>
        </w:tc>
        <w:tc>
          <w:tcPr>
            <w:tcW w:w="2584" w:type="dxa"/>
          </w:tcPr>
          <w:p w14:paraId="227BAF78" w14:textId="77777777" w:rsidR="007735C3" w:rsidRDefault="007735C3">
            <w:r>
              <w:t>9.</w:t>
            </w:r>
          </w:p>
          <w:p w14:paraId="7E075121" w14:textId="77777777" w:rsidR="006F2DD8" w:rsidRPr="006E587D" w:rsidRDefault="006F2DD8" w:rsidP="006F2DD8">
            <w:pPr>
              <w:rPr>
                <w:color w:val="4472C4" w:themeColor="accent1"/>
                <w:sz w:val="20"/>
                <w:szCs w:val="20"/>
              </w:rPr>
            </w:pPr>
            <w:r w:rsidRPr="006E587D">
              <w:rPr>
                <w:color w:val="4472C4" w:themeColor="accent1"/>
                <w:sz w:val="20"/>
                <w:szCs w:val="20"/>
              </w:rPr>
              <w:t>Pool Preschool 2, PREP. SAC</w:t>
            </w:r>
          </w:p>
          <w:p w14:paraId="79C05B37" w14:textId="77777777" w:rsidR="006F2DD8" w:rsidRDefault="006F2DD8" w:rsidP="006F2DD8">
            <w:pPr>
              <w:rPr>
                <w:sz w:val="20"/>
                <w:szCs w:val="20"/>
              </w:rPr>
            </w:pPr>
            <w:r w:rsidRPr="006E587D">
              <w:rPr>
                <w:sz w:val="20"/>
                <w:szCs w:val="20"/>
              </w:rPr>
              <w:t>PreK B Field Trip 930</w:t>
            </w:r>
          </w:p>
          <w:p w14:paraId="462E5B90" w14:textId="7B7B8AC9" w:rsidR="002D5673" w:rsidRPr="006E587D" w:rsidRDefault="002D5673" w:rsidP="006F2DD8">
            <w:pPr>
              <w:rPr>
                <w:sz w:val="20"/>
                <w:szCs w:val="20"/>
              </w:rPr>
            </w:pPr>
            <w:r w:rsidRPr="002D5673">
              <w:rPr>
                <w:color w:val="7030A0"/>
                <w:sz w:val="20"/>
                <w:szCs w:val="20"/>
              </w:rPr>
              <w:t>Ice Pop Friday</w:t>
            </w:r>
          </w:p>
          <w:p w14:paraId="7724064B" w14:textId="303E7892" w:rsidR="006F2DD8" w:rsidRDefault="006F2DD8"/>
        </w:tc>
      </w:tr>
      <w:tr w:rsidR="007735C3" w14:paraId="3F575D03" w14:textId="77777777" w:rsidTr="007735C3">
        <w:trPr>
          <w:trHeight w:val="1742"/>
        </w:trPr>
        <w:tc>
          <w:tcPr>
            <w:tcW w:w="2584" w:type="dxa"/>
          </w:tcPr>
          <w:p w14:paraId="3BA37F4F" w14:textId="77777777" w:rsidR="007735C3" w:rsidRDefault="007735C3">
            <w:r>
              <w:t>12.</w:t>
            </w:r>
          </w:p>
          <w:p w14:paraId="27A5C410" w14:textId="507AE9D0" w:rsidR="006B0C4D" w:rsidRPr="006B0C4D" w:rsidRDefault="006B0C4D">
            <w:pPr>
              <w:rPr>
                <w:i/>
                <w:iCs/>
              </w:rPr>
            </w:pPr>
            <w:r w:rsidRPr="006B0C4D">
              <w:rPr>
                <w:i/>
                <w:iCs/>
              </w:rPr>
              <w:t>Prepping for the new school year</w:t>
            </w:r>
          </w:p>
        </w:tc>
        <w:tc>
          <w:tcPr>
            <w:tcW w:w="2584" w:type="dxa"/>
          </w:tcPr>
          <w:p w14:paraId="2FAC0471" w14:textId="77777777" w:rsidR="007735C3" w:rsidRDefault="007735C3">
            <w:r>
              <w:t>13.</w:t>
            </w:r>
          </w:p>
          <w:p w14:paraId="1D5F68F0" w14:textId="7533407C" w:rsidR="006B0C4D" w:rsidRDefault="006B0C4D">
            <w:r w:rsidRPr="006B0C4D">
              <w:rPr>
                <w:i/>
                <w:iCs/>
              </w:rPr>
              <w:t>Prepping for the new school year</w:t>
            </w:r>
          </w:p>
        </w:tc>
        <w:tc>
          <w:tcPr>
            <w:tcW w:w="2584" w:type="dxa"/>
          </w:tcPr>
          <w:p w14:paraId="3E538ACB" w14:textId="77777777" w:rsidR="007735C3" w:rsidRDefault="007735C3">
            <w:r>
              <w:t>14.</w:t>
            </w:r>
          </w:p>
          <w:p w14:paraId="704991D5" w14:textId="26005588" w:rsidR="006B0C4D" w:rsidRDefault="006B0C4D">
            <w:r w:rsidRPr="006B0C4D">
              <w:rPr>
                <w:i/>
                <w:iCs/>
              </w:rPr>
              <w:t>Prepping for the new school year</w:t>
            </w:r>
          </w:p>
        </w:tc>
        <w:tc>
          <w:tcPr>
            <w:tcW w:w="2584" w:type="dxa"/>
          </w:tcPr>
          <w:p w14:paraId="3DDD9836" w14:textId="4673ABA4" w:rsidR="006B0C4D" w:rsidRDefault="007735C3">
            <w:r>
              <w:t>15.</w:t>
            </w:r>
          </w:p>
          <w:p w14:paraId="4E55F4AD" w14:textId="77777777" w:rsidR="006B0C4D" w:rsidRDefault="006B0C4D">
            <w:pPr>
              <w:rPr>
                <w:i/>
                <w:iCs/>
              </w:rPr>
            </w:pPr>
            <w:r w:rsidRPr="006B0C4D">
              <w:rPr>
                <w:i/>
                <w:iCs/>
              </w:rPr>
              <w:t>Prepping for the new school year</w:t>
            </w:r>
          </w:p>
          <w:p w14:paraId="52986B5C" w14:textId="77777777" w:rsidR="006B0C4D" w:rsidRDefault="006B0C4D" w:rsidP="006B0C4D">
            <w:r>
              <w:t>End Of Summer Class Parties 3pm</w:t>
            </w:r>
          </w:p>
          <w:p w14:paraId="516C7FA1" w14:textId="32E6F0AA" w:rsidR="006B0C4D" w:rsidRDefault="006B0C4D"/>
        </w:tc>
        <w:tc>
          <w:tcPr>
            <w:tcW w:w="2584" w:type="dxa"/>
          </w:tcPr>
          <w:p w14:paraId="1C63F6DC" w14:textId="77777777" w:rsidR="007735C3" w:rsidRDefault="007735C3">
            <w:r>
              <w:t>16.</w:t>
            </w:r>
          </w:p>
          <w:p w14:paraId="4A692904" w14:textId="7ACF000E" w:rsidR="007735C3" w:rsidRDefault="007735C3">
            <w:r>
              <w:t xml:space="preserve">CCA WILL BE CLOSED TODAY FOR TEACHER </w:t>
            </w:r>
            <w:r w:rsidR="00D27DE4">
              <w:t>WORKDAY</w:t>
            </w:r>
            <w:r>
              <w:t>!</w:t>
            </w:r>
          </w:p>
        </w:tc>
      </w:tr>
      <w:tr w:rsidR="007735C3" w14:paraId="4029E14D" w14:textId="77777777" w:rsidTr="007735C3">
        <w:trPr>
          <w:trHeight w:val="1845"/>
        </w:trPr>
        <w:tc>
          <w:tcPr>
            <w:tcW w:w="2584" w:type="dxa"/>
          </w:tcPr>
          <w:p w14:paraId="47F70C7E" w14:textId="097563F3" w:rsidR="007735C3" w:rsidRDefault="00566860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92659B8" wp14:editId="169CF12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179705</wp:posOffset>
                  </wp:positionV>
                  <wp:extent cx="1276350" cy="982191"/>
                  <wp:effectExtent l="0" t="0" r="0" b="8890"/>
                  <wp:wrapTight wrapText="bothSides">
                    <wp:wrapPolygon edited="0">
                      <wp:start x="0" y="0"/>
                      <wp:lineTo x="0" y="21376"/>
                      <wp:lineTo x="21278" y="21376"/>
                      <wp:lineTo x="21278" y="0"/>
                      <wp:lineTo x="0" y="0"/>
                    </wp:wrapPolygon>
                  </wp:wrapTight>
                  <wp:docPr id="5" name="Picture 4" descr="3,300+ First Day Of School Stock Illustrations, Royalty-Free Vector  Graphics &amp; Clip Art - iStock | Back to school, School bus, First day of  school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,300+ First Day Of School Stock Illustrations, Royalty-Free Vector  Graphics &amp; Clip Art - iStock | Back to school, School bus, First day of  school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35C3">
              <w:t>19.</w:t>
            </w:r>
          </w:p>
          <w:p w14:paraId="15981EC6" w14:textId="4DE5F1AD" w:rsidR="007735C3" w:rsidRDefault="007735C3"/>
        </w:tc>
        <w:tc>
          <w:tcPr>
            <w:tcW w:w="2584" w:type="dxa"/>
          </w:tcPr>
          <w:p w14:paraId="07E14DE0" w14:textId="6FBDF6D4" w:rsidR="007735C3" w:rsidRDefault="007735C3">
            <w:r>
              <w:t>20.</w:t>
            </w:r>
          </w:p>
        </w:tc>
        <w:tc>
          <w:tcPr>
            <w:tcW w:w="2584" w:type="dxa"/>
          </w:tcPr>
          <w:p w14:paraId="697549D6" w14:textId="0733DDDB" w:rsidR="007735C3" w:rsidRDefault="007735C3">
            <w:r>
              <w:t>21.</w:t>
            </w:r>
          </w:p>
        </w:tc>
        <w:tc>
          <w:tcPr>
            <w:tcW w:w="2584" w:type="dxa"/>
          </w:tcPr>
          <w:p w14:paraId="539E912D" w14:textId="682F3CD9" w:rsidR="007735C3" w:rsidRDefault="007735C3">
            <w:r>
              <w:t>22.</w:t>
            </w:r>
          </w:p>
        </w:tc>
        <w:tc>
          <w:tcPr>
            <w:tcW w:w="2584" w:type="dxa"/>
          </w:tcPr>
          <w:p w14:paraId="05343D8C" w14:textId="3868A95D" w:rsidR="007735C3" w:rsidRDefault="007735C3">
            <w:r>
              <w:t>23.</w:t>
            </w:r>
          </w:p>
        </w:tc>
      </w:tr>
      <w:tr w:rsidR="007735C3" w14:paraId="239DDC27" w14:textId="77777777" w:rsidTr="007735C3">
        <w:trPr>
          <w:trHeight w:val="1845"/>
        </w:trPr>
        <w:tc>
          <w:tcPr>
            <w:tcW w:w="2584" w:type="dxa"/>
          </w:tcPr>
          <w:p w14:paraId="7A69B087" w14:textId="77777777" w:rsidR="007735C3" w:rsidRDefault="007735C3"/>
        </w:tc>
        <w:tc>
          <w:tcPr>
            <w:tcW w:w="2584" w:type="dxa"/>
          </w:tcPr>
          <w:p w14:paraId="43A6210E" w14:textId="77777777" w:rsidR="007735C3" w:rsidRDefault="007735C3"/>
        </w:tc>
        <w:tc>
          <w:tcPr>
            <w:tcW w:w="2584" w:type="dxa"/>
          </w:tcPr>
          <w:p w14:paraId="574EF339" w14:textId="5DBDA7F7" w:rsidR="007735C3" w:rsidRDefault="007735C3"/>
        </w:tc>
        <w:tc>
          <w:tcPr>
            <w:tcW w:w="2584" w:type="dxa"/>
          </w:tcPr>
          <w:p w14:paraId="0AD5A315" w14:textId="34149172" w:rsidR="007735C3" w:rsidRDefault="007735C3"/>
        </w:tc>
        <w:tc>
          <w:tcPr>
            <w:tcW w:w="2584" w:type="dxa"/>
          </w:tcPr>
          <w:p w14:paraId="40DE1A25" w14:textId="141CA207" w:rsidR="007735C3" w:rsidRDefault="00D27DE4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6FD1953" wp14:editId="128D66D7">
                  <wp:simplePos x="0" y="0"/>
                  <wp:positionH relativeFrom="column">
                    <wp:posOffset>-1273810</wp:posOffset>
                  </wp:positionH>
                  <wp:positionV relativeFrom="paragraph">
                    <wp:posOffset>-874395</wp:posOffset>
                  </wp:positionV>
                  <wp:extent cx="2390775" cy="1914525"/>
                  <wp:effectExtent l="0" t="0" r="9525" b="9525"/>
                  <wp:wrapNone/>
                  <wp:docPr id="4" name="Picture 3" descr="Hello August Word And Cute Sun Cartoon Vector Illustration Stock 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 August Word And Cute Sun Cartoon Vector Illustration Stock 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62CF70" w14:textId="77777777" w:rsidR="007735C3" w:rsidRDefault="007735C3"/>
    <w:sectPr w:rsidR="007735C3" w:rsidSect="000008A8">
      <w:footerReference w:type="default" r:id="rId13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539B" w14:textId="77777777" w:rsidR="000008A8" w:rsidRDefault="000008A8" w:rsidP="00C46C02">
      <w:pPr>
        <w:spacing w:after="0" w:line="240" w:lineRule="auto"/>
      </w:pPr>
      <w:r>
        <w:separator/>
      </w:r>
    </w:p>
  </w:endnote>
  <w:endnote w:type="continuationSeparator" w:id="0">
    <w:p w14:paraId="7274CE18" w14:textId="77777777" w:rsidR="000008A8" w:rsidRDefault="000008A8" w:rsidP="00C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D835" w14:textId="1BA96D63" w:rsidR="00FF144D" w:rsidRDefault="00FF14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61F4B" wp14:editId="4EC688A7">
              <wp:simplePos x="0" y="0"/>
              <wp:positionH relativeFrom="margin">
                <wp:align>center</wp:align>
              </wp:positionH>
              <wp:positionV relativeFrom="paragraph">
                <wp:posOffset>-467360</wp:posOffset>
              </wp:positionV>
              <wp:extent cx="5581650" cy="926465"/>
              <wp:effectExtent l="0" t="0" r="0" b="6985"/>
              <wp:wrapNone/>
              <wp:docPr id="1556677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D4193" w14:textId="7E9E42D7" w:rsidR="00FF144D" w:rsidRPr="00FF144D" w:rsidRDefault="00FF144D" w:rsidP="00FF144D">
                          <w:pPr>
                            <w:pStyle w:val="Footer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FF144D"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 Story Book Summer</w:t>
                          </w:r>
                        </w:p>
                        <w:p w14:paraId="2CE39447" w14:textId="0A59044D" w:rsidR="00FF144D" w:rsidRPr="00FF144D" w:rsidRDefault="00FF144D" w:rsidP="00FF144D">
                          <w:pPr>
                            <w:pStyle w:val="Footer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FF144D"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61F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6.8pt;width:439.5pt;height:72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" filled="f" stroked="f">
              <v:fill o:detectmouseclick="t"/>
              <v:textbox>
                <w:txbxContent>
                  <w:p w14:paraId="335D4193" w14:textId="7E9E42D7" w:rsidR="00FF144D" w:rsidRPr="00FF144D" w:rsidRDefault="00FF144D" w:rsidP="00FF144D">
                    <w:pPr>
                      <w:pStyle w:val="Footer"/>
                      <w:jc w:val="center"/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FF144D"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 Story Book Summer</w:t>
                    </w:r>
                  </w:p>
                  <w:p w14:paraId="2CE39447" w14:textId="0A59044D" w:rsidR="00FF144D" w:rsidRPr="00FF144D" w:rsidRDefault="00FF144D" w:rsidP="00FF144D">
                    <w:pPr>
                      <w:pStyle w:val="Footer"/>
                      <w:jc w:val="center"/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FF144D"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1F22" w14:textId="77777777" w:rsidR="000008A8" w:rsidRDefault="000008A8" w:rsidP="00C46C02">
      <w:pPr>
        <w:spacing w:after="0" w:line="240" w:lineRule="auto"/>
      </w:pPr>
      <w:r>
        <w:separator/>
      </w:r>
    </w:p>
  </w:footnote>
  <w:footnote w:type="continuationSeparator" w:id="0">
    <w:p w14:paraId="404C4C78" w14:textId="77777777" w:rsidR="000008A8" w:rsidRDefault="000008A8" w:rsidP="00C4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1"/>
    <w:rsid w:val="000008A8"/>
    <w:rsid w:val="00221D31"/>
    <w:rsid w:val="002D4C48"/>
    <w:rsid w:val="002D5673"/>
    <w:rsid w:val="002F7604"/>
    <w:rsid w:val="003C2E3B"/>
    <w:rsid w:val="004B01E6"/>
    <w:rsid w:val="00553EE0"/>
    <w:rsid w:val="00566860"/>
    <w:rsid w:val="006154C5"/>
    <w:rsid w:val="00661392"/>
    <w:rsid w:val="006B0C4D"/>
    <w:rsid w:val="006E587D"/>
    <w:rsid w:val="006F2DD8"/>
    <w:rsid w:val="00741F6B"/>
    <w:rsid w:val="007735C3"/>
    <w:rsid w:val="00906495"/>
    <w:rsid w:val="009262A6"/>
    <w:rsid w:val="00944E79"/>
    <w:rsid w:val="00A246B3"/>
    <w:rsid w:val="00A51071"/>
    <w:rsid w:val="00A648AA"/>
    <w:rsid w:val="00C244C4"/>
    <w:rsid w:val="00C46C02"/>
    <w:rsid w:val="00C93C9E"/>
    <w:rsid w:val="00D27DE4"/>
    <w:rsid w:val="00E05A5A"/>
    <w:rsid w:val="00F225D6"/>
    <w:rsid w:val="00F86A74"/>
    <w:rsid w:val="00FE2821"/>
    <w:rsid w:val="00FE28A5"/>
    <w:rsid w:val="00FF144D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53639"/>
  <w15:chartTrackingRefBased/>
  <w15:docId w15:val="{F71BCA05-290C-4FF2-8717-A202C5AA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02"/>
  </w:style>
  <w:style w:type="paragraph" w:styleId="Footer">
    <w:name w:val="footer"/>
    <w:basedOn w:val="Normal"/>
    <w:link w:val="FooterChar"/>
    <w:uiPriority w:val="99"/>
    <w:unhideWhenUsed/>
    <w:rsid w:val="00C4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Falatouri</dc:creator>
  <cp:keywords/>
  <dc:description/>
  <cp:lastModifiedBy>sita Falatouri</cp:lastModifiedBy>
  <cp:revision>2</cp:revision>
  <cp:lastPrinted>2024-03-12T14:34:00Z</cp:lastPrinted>
  <dcterms:created xsi:type="dcterms:W3CDTF">2024-03-12T16:13:00Z</dcterms:created>
  <dcterms:modified xsi:type="dcterms:W3CDTF">2024-03-12T16:13:00Z</dcterms:modified>
</cp:coreProperties>
</file>